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2A2876">
        <w:rPr>
          <w:rFonts w:ascii="Times New Roman" w:hAnsi="Times New Roman" w:cs="Times New Roman"/>
          <w:sz w:val="28"/>
          <w:szCs w:val="28"/>
        </w:rPr>
        <w:t xml:space="preserve"> «Золотые годы»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 xml:space="preserve">правах </w:t>
      </w:r>
      <w:r w:rsidR="00DF7264">
        <w:rPr>
          <w:rFonts w:ascii="Times New Roman" w:hAnsi="Times New Roman" w:cs="Times New Roman"/>
          <w:sz w:val="28"/>
          <w:szCs w:val="28"/>
        </w:rPr>
        <w:t>группы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DF7264">
        <w:rPr>
          <w:rFonts w:ascii="Times New Roman" w:hAnsi="Times New Roman" w:cs="Times New Roman"/>
          <w:sz w:val="28"/>
          <w:szCs w:val="28"/>
        </w:rPr>
        <w:t>Усть-Пристанском</w:t>
      </w:r>
      <w:r w:rsidR="005F7EE8">
        <w:rPr>
          <w:rFonts w:ascii="Times New Roman" w:hAnsi="Times New Roman" w:cs="Times New Roman"/>
          <w:sz w:val="28"/>
          <w:szCs w:val="28"/>
        </w:rPr>
        <w:t xml:space="preserve"> </w:t>
      </w:r>
      <w:r w:rsidR="00F63D80" w:rsidRPr="00F63D80">
        <w:rPr>
          <w:rFonts w:ascii="Times New Roman" w:hAnsi="Times New Roman" w:cs="Times New Roman"/>
          <w:sz w:val="28"/>
          <w:szCs w:val="28"/>
        </w:rPr>
        <w:t>районе на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DF7264">
        <w:rPr>
          <w:rFonts w:ascii="Times New Roman" w:hAnsi="Times New Roman" w:cs="Times New Roman"/>
          <w:sz w:val="28"/>
          <w:szCs w:val="28"/>
        </w:rPr>
        <w:t>1</w:t>
      </w:r>
      <w:r w:rsidR="005A29CC" w:rsidRPr="005A29CC">
        <w:rPr>
          <w:rFonts w:ascii="Times New Roman" w:hAnsi="Times New Roman" w:cs="Times New Roman"/>
          <w:sz w:val="28"/>
          <w:szCs w:val="28"/>
        </w:rPr>
        <w:t xml:space="preserve"> </w:t>
      </w:r>
      <w:r w:rsidR="00A943A0">
        <w:rPr>
          <w:rFonts w:ascii="Times New Roman" w:hAnsi="Times New Roman" w:cs="Times New Roman"/>
          <w:sz w:val="28"/>
          <w:szCs w:val="28"/>
        </w:rPr>
        <w:t>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DF7264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21"/>
        <w:gridCol w:w="5447"/>
        <w:gridCol w:w="2415"/>
        <w:gridCol w:w="4809"/>
      </w:tblGrid>
      <w:tr w:rsidR="00171F94" w:rsidRPr="00F63D80" w:rsidTr="00D97A15">
        <w:tc>
          <w:tcPr>
            <w:tcW w:w="2321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447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15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809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00454D" w:rsidRPr="00F63D80" w:rsidTr="00D97A15">
        <w:tc>
          <w:tcPr>
            <w:tcW w:w="2321" w:type="dxa"/>
          </w:tcPr>
          <w:p w:rsidR="0000454D" w:rsidRDefault="0000454D" w:rsidP="00252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22.03.2024</w:t>
            </w:r>
          </w:p>
        </w:tc>
        <w:tc>
          <w:tcPr>
            <w:tcW w:w="5447" w:type="dxa"/>
          </w:tcPr>
          <w:p w:rsidR="0000454D" w:rsidRPr="00F63D80" w:rsidRDefault="0000454D" w:rsidP="002E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ЦОСП</w:t>
            </w:r>
          </w:p>
        </w:tc>
        <w:tc>
          <w:tcPr>
            <w:tcW w:w="2415" w:type="dxa"/>
          </w:tcPr>
          <w:p w:rsidR="0000454D" w:rsidRDefault="0000454D" w:rsidP="002E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КС </w:t>
            </w: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4809" w:type="dxa"/>
          </w:tcPr>
          <w:p w:rsidR="0000454D" w:rsidRPr="00A26EBA" w:rsidRDefault="00AC7477" w:rsidP="00A26EBA">
            <w:pPr>
              <w:pStyle w:val="a6"/>
              <w:rPr>
                <w:rFonts w:ascii="Times New Roman" w:hAnsi="Times New Roman" w:cs="Times New Roman"/>
              </w:rPr>
            </w:pPr>
            <w:r w:rsidRPr="00A26EBA">
              <w:rPr>
                <w:rFonts w:ascii="Times New Roman" w:hAnsi="Times New Roman" w:cs="Times New Roman"/>
              </w:rPr>
              <w:t>Представитель Администрации Усть-Пристанского района</w:t>
            </w:r>
            <w:r w:rsidR="00A26EBA" w:rsidRPr="00A26EBA">
              <w:rPr>
                <w:rFonts w:ascii="Times New Roman" w:hAnsi="Times New Roman" w:cs="Times New Roman"/>
              </w:rPr>
              <w:t xml:space="preserve">, </w:t>
            </w:r>
            <w:r w:rsidR="00A26EBA">
              <w:rPr>
                <w:rFonts w:ascii="Times New Roman" w:hAnsi="Times New Roman" w:cs="Times New Roman"/>
              </w:rPr>
              <w:t xml:space="preserve">начальник управления КГКУ </w:t>
            </w:r>
            <w:r w:rsidR="00A26EBA" w:rsidRPr="00A26EBA">
              <w:rPr>
                <w:rFonts w:ascii="Times New Roman" w:hAnsi="Times New Roman" w:cs="Times New Roman"/>
              </w:rPr>
              <w:t>"</w:t>
            </w:r>
            <w:r w:rsidR="00A26EBA">
              <w:rPr>
                <w:rFonts w:ascii="Times New Roman" w:hAnsi="Times New Roman" w:cs="Times New Roman"/>
              </w:rPr>
              <w:t>У</w:t>
            </w:r>
            <w:r w:rsidR="00A26EBA" w:rsidRPr="00A26EBA">
              <w:rPr>
                <w:rFonts w:ascii="Times New Roman" w:hAnsi="Times New Roman" w:cs="Times New Roman"/>
              </w:rPr>
              <w:t xml:space="preserve">правление социальной защиты населения по </w:t>
            </w:r>
            <w:r w:rsidR="00A26EBA">
              <w:rPr>
                <w:rFonts w:ascii="Times New Roman" w:hAnsi="Times New Roman" w:cs="Times New Roman"/>
              </w:rPr>
              <w:t>У</w:t>
            </w:r>
            <w:r w:rsidR="00A26EBA" w:rsidRPr="00A26EBA">
              <w:rPr>
                <w:rFonts w:ascii="Times New Roman" w:hAnsi="Times New Roman" w:cs="Times New Roman"/>
              </w:rPr>
              <w:t>сть-</w:t>
            </w:r>
            <w:r w:rsidR="00A26EBA">
              <w:rPr>
                <w:rFonts w:ascii="Times New Roman" w:hAnsi="Times New Roman" w:cs="Times New Roman"/>
              </w:rPr>
              <w:t>П</w:t>
            </w:r>
            <w:r w:rsidR="00A26EBA" w:rsidRPr="00A26EBA">
              <w:rPr>
                <w:rFonts w:ascii="Times New Roman" w:hAnsi="Times New Roman" w:cs="Times New Roman"/>
              </w:rPr>
              <w:t>ристанскому району"</w:t>
            </w:r>
          </w:p>
        </w:tc>
      </w:tr>
      <w:tr w:rsidR="0000454D" w:rsidRPr="00F63D80" w:rsidTr="00D97A15">
        <w:tc>
          <w:tcPr>
            <w:tcW w:w="2321" w:type="dxa"/>
          </w:tcPr>
          <w:p w:rsidR="0000454D" w:rsidRDefault="0000454D" w:rsidP="00252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</w:tc>
        <w:tc>
          <w:tcPr>
            <w:tcW w:w="5447" w:type="dxa"/>
          </w:tcPr>
          <w:p w:rsidR="0000454D" w:rsidRDefault="0000454D" w:rsidP="005F7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Собрание, выборы актива ЦОСП</w:t>
            </w:r>
          </w:p>
        </w:tc>
        <w:tc>
          <w:tcPr>
            <w:tcW w:w="2415" w:type="dxa"/>
          </w:tcPr>
          <w:p w:rsidR="0000454D" w:rsidRDefault="00F50EFA" w:rsidP="00A8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совета ветеранов Усть-Пристанского района</w:t>
            </w:r>
          </w:p>
        </w:tc>
        <w:tc>
          <w:tcPr>
            <w:tcW w:w="4809" w:type="dxa"/>
          </w:tcPr>
          <w:p w:rsidR="0000454D" w:rsidRPr="00F63D80" w:rsidRDefault="0000454D" w:rsidP="00A82D2D">
            <w:pPr>
              <w:rPr>
                <w:rFonts w:ascii="Times New Roman" w:hAnsi="Times New Roman" w:cs="Times New Roman"/>
              </w:rPr>
            </w:pPr>
          </w:p>
        </w:tc>
      </w:tr>
      <w:tr w:rsidR="0000454D" w:rsidRPr="00F63D80" w:rsidTr="00D97A15">
        <w:tc>
          <w:tcPr>
            <w:tcW w:w="2321" w:type="dxa"/>
          </w:tcPr>
          <w:p w:rsidR="0000454D" w:rsidRPr="00AC7477" w:rsidRDefault="0000454D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29.03.2024</w:t>
            </w:r>
          </w:p>
        </w:tc>
        <w:tc>
          <w:tcPr>
            <w:tcW w:w="5447" w:type="dxa"/>
          </w:tcPr>
          <w:p w:rsidR="0000454D" w:rsidRPr="00AC7477" w:rsidRDefault="0000454D" w:rsidP="002E2326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Игра по краеведению «Путешествие по Алтайскому краю»</w:t>
            </w:r>
          </w:p>
        </w:tc>
        <w:tc>
          <w:tcPr>
            <w:tcW w:w="2415" w:type="dxa"/>
          </w:tcPr>
          <w:p w:rsidR="0000454D" w:rsidRPr="00AC7477" w:rsidRDefault="0000454D" w:rsidP="002E2326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МКУК "Усть-Пристанский многофункциональный культурный центр"</w:t>
            </w:r>
          </w:p>
        </w:tc>
        <w:tc>
          <w:tcPr>
            <w:tcW w:w="4809" w:type="dxa"/>
          </w:tcPr>
          <w:p w:rsidR="0000454D" w:rsidRPr="00AC7477" w:rsidRDefault="0000454D" w:rsidP="002E2326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Специалисты МКУК "Усть-Пристанский многофункциональный культурный центр"</w:t>
            </w:r>
          </w:p>
        </w:tc>
      </w:tr>
      <w:tr w:rsidR="00DA6A2D" w:rsidRPr="00F63D80" w:rsidTr="00D97A15">
        <w:tc>
          <w:tcPr>
            <w:tcW w:w="2321" w:type="dxa"/>
          </w:tcPr>
          <w:p w:rsidR="00DA6A2D" w:rsidRPr="00AC7477" w:rsidRDefault="00DA6A2D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447" w:type="dxa"/>
          </w:tcPr>
          <w:p w:rsidR="00DA6A2D" w:rsidRPr="00AC7477" w:rsidRDefault="00DA6A2D" w:rsidP="00C56FEE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О присвоении звания «Ветеран труда» и «Ветеран труда Алтайского края»</w:t>
            </w:r>
          </w:p>
        </w:tc>
        <w:tc>
          <w:tcPr>
            <w:tcW w:w="2415" w:type="dxa"/>
          </w:tcPr>
          <w:p w:rsidR="00DA6A2D" w:rsidRPr="00AC7477" w:rsidRDefault="00DA6A2D" w:rsidP="00C56FEE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Управление социальной защиты населения по Усть-Пристанскому району</w:t>
            </w:r>
          </w:p>
        </w:tc>
        <w:tc>
          <w:tcPr>
            <w:tcW w:w="4809" w:type="dxa"/>
          </w:tcPr>
          <w:p w:rsidR="00DA6A2D" w:rsidRPr="00AC7477" w:rsidRDefault="00DA6A2D" w:rsidP="00C56FEE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Специалист </w:t>
            </w:r>
            <w:r w:rsidR="00A26EBA">
              <w:rPr>
                <w:rFonts w:ascii="Times New Roman" w:hAnsi="Times New Roman" w:cs="Times New Roman"/>
              </w:rPr>
              <w:t xml:space="preserve">КГКУ </w:t>
            </w:r>
            <w:r w:rsidR="00A26EBA" w:rsidRPr="00A26EBA">
              <w:rPr>
                <w:rFonts w:ascii="Times New Roman" w:hAnsi="Times New Roman" w:cs="Times New Roman"/>
              </w:rPr>
              <w:t>"</w:t>
            </w:r>
            <w:r w:rsidR="00A26EBA">
              <w:rPr>
                <w:rFonts w:ascii="Times New Roman" w:hAnsi="Times New Roman" w:cs="Times New Roman"/>
              </w:rPr>
              <w:t>У</w:t>
            </w:r>
            <w:r w:rsidR="00A26EBA" w:rsidRPr="00A26EBA">
              <w:rPr>
                <w:rFonts w:ascii="Times New Roman" w:hAnsi="Times New Roman" w:cs="Times New Roman"/>
              </w:rPr>
              <w:t xml:space="preserve">правление социальной защиты населения по </w:t>
            </w:r>
            <w:r w:rsidR="00A26EBA">
              <w:rPr>
                <w:rFonts w:ascii="Times New Roman" w:hAnsi="Times New Roman" w:cs="Times New Roman"/>
              </w:rPr>
              <w:t>У</w:t>
            </w:r>
            <w:r w:rsidR="00A26EBA" w:rsidRPr="00A26EBA">
              <w:rPr>
                <w:rFonts w:ascii="Times New Roman" w:hAnsi="Times New Roman" w:cs="Times New Roman"/>
              </w:rPr>
              <w:t>сть-</w:t>
            </w:r>
            <w:r w:rsidR="00A26EBA">
              <w:rPr>
                <w:rFonts w:ascii="Times New Roman" w:hAnsi="Times New Roman" w:cs="Times New Roman"/>
              </w:rPr>
              <w:t>П</w:t>
            </w:r>
            <w:r w:rsidR="00A26EBA" w:rsidRPr="00A26EBA">
              <w:rPr>
                <w:rFonts w:ascii="Times New Roman" w:hAnsi="Times New Roman" w:cs="Times New Roman"/>
              </w:rPr>
              <w:t>ристанскому району"</w:t>
            </w:r>
          </w:p>
        </w:tc>
      </w:tr>
      <w:tr w:rsidR="00DA6A2D" w:rsidRPr="00F63D80" w:rsidTr="00D97A15">
        <w:tc>
          <w:tcPr>
            <w:tcW w:w="2321" w:type="dxa"/>
          </w:tcPr>
          <w:p w:rsidR="00DA6A2D" w:rsidRPr="00AC7477" w:rsidRDefault="00DA6A2D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447" w:type="dxa"/>
          </w:tcPr>
          <w:p w:rsidR="00DA6A2D" w:rsidRPr="00AC7477" w:rsidRDefault="00DA6A2D" w:rsidP="00C56FEE">
            <w:pPr>
              <w:rPr>
                <w:rFonts w:ascii="Times New Roman" w:hAnsi="Times New Roman" w:cs="Times New Roman"/>
              </w:rPr>
            </w:pPr>
            <w:r w:rsidRPr="00302894">
              <w:rPr>
                <w:rFonts w:ascii="Times New Roman" w:hAnsi="Times New Roman" w:cs="Times New Roman"/>
              </w:rPr>
              <w:t>Мастер класс по рукоделию</w:t>
            </w:r>
          </w:p>
        </w:tc>
        <w:tc>
          <w:tcPr>
            <w:tcW w:w="2415" w:type="dxa"/>
          </w:tcPr>
          <w:p w:rsidR="00DA6A2D" w:rsidRPr="00AC7477" w:rsidRDefault="00DA6A2D" w:rsidP="00C56FEE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09" w:type="dxa"/>
          </w:tcPr>
          <w:p w:rsidR="00DA6A2D" w:rsidRPr="00AC7477" w:rsidRDefault="00437136" w:rsidP="00C56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Л.П.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447" w:type="dxa"/>
          </w:tcPr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Профилактика мошенничеств</w:t>
            </w:r>
          </w:p>
        </w:tc>
        <w:tc>
          <w:tcPr>
            <w:tcW w:w="2415" w:type="dxa"/>
          </w:tcPr>
          <w:p w:rsidR="00E70D78" w:rsidRPr="00AC7477" w:rsidRDefault="00E70D78" w:rsidP="00C56FEE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Отдел полиции МО МВД России "</w:t>
            </w:r>
            <w:proofErr w:type="spellStart"/>
            <w:r w:rsidRPr="00AC7477">
              <w:rPr>
                <w:rFonts w:ascii="Times New Roman" w:hAnsi="Times New Roman" w:cs="Times New Roman"/>
              </w:rPr>
              <w:t>Алейский</w:t>
            </w:r>
            <w:proofErr w:type="spellEnd"/>
            <w:r w:rsidRPr="00AC7477">
              <w:rPr>
                <w:rFonts w:ascii="Times New Roman" w:hAnsi="Times New Roman" w:cs="Times New Roman"/>
              </w:rPr>
              <w:t>"</w:t>
            </w:r>
          </w:p>
          <w:p w:rsidR="00E70D78" w:rsidRPr="00AC7477" w:rsidRDefault="00E70D78" w:rsidP="00C5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Сотрудник отдела полиции МО МВД России "</w:t>
            </w:r>
            <w:proofErr w:type="spellStart"/>
            <w:r w:rsidRPr="00AC7477">
              <w:rPr>
                <w:rFonts w:ascii="Times New Roman" w:hAnsi="Times New Roman" w:cs="Times New Roman"/>
              </w:rPr>
              <w:t>Алейский</w:t>
            </w:r>
            <w:proofErr w:type="spellEnd"/>
            <w:r w:rsidRPr="00AC7477">
              <w:rPr>
                <w:rFonts w:ascii="Times New Roman" w:hAnsi="Times New Roman" w:cs="Times New Roman"/>
              </w:rPr>
              <w:t>"</w:t>
            </w:r>
          </w:p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</w:p>
        </w:tc>
      </w:tr>
      <w:tr w:rsidR="00E70D78" w:rsidRPr="00F63D80" w:rsidTr="00D97A15">
        <w:trPr>
          <w:trHeight w:val="70"/>
        </w:trPr>
        <w:tc>
          <w:tcPr>
            <w:tcW w:w="2321" w:type="dxa"/>
          </w:tcPr>
          <w:p w:rsidR="00E70D78" w:rsidRPr="00AC7477" w:rsidRDefault="00E70D78" w:rsidP="00FC50E7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447" w:type="dxa"/>
          </w:tcPr>
          <w:p w:rsidR="00E70D78" w:rsidRPr="00AC7477" w:rsidRDefault="006213FE" w:rsidP="00A8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E70D78" w:rsidRPr="00AC7477">
              <w:rPr>
                <w:rFonts w:ascii="Times New Roman" w:hAnsi="Times New Roman" w:cs="Times New Roman"/>
              </w:rPr>
              <w:t xml:space="preserve"> психолога.</w:t>
            </w:r>
          </w:p>
        </w:tc>
        <w:tc>
          <w:tcPr>
            <w:tcW w:w="2415" w:type="dxa"/>
          </w:tcPr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КГБУСО "Комплексный центр социального обслуживания населения города Алейска" филиал по  Усть-Пристанскому району"</w:t>
            </w:r>
          </w:p>
        </w:tc>
        <w:tc>
          <w:tcPr>
            <w:tcW w:w="4809" w:type="dxa"/>
          </w:tcPr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Психолог комплексного </w:t>
            </w:r>
            <w:proofErr w:type="gramStart"/>
            <w:r w:rsidRPr="00AC7477">
              <w:rPr>
                <w:rFonts w:ascii="Times New Roman" w:hAnsi="Times New Roman" w:cs="Times New Roman"/>
              </w:rPr>
              <w:t>центра социального обслуживания населения города Алейска</w:t>
            </w:r>
            <w:proofErr w:type="gramEnd"/>
            <w:r w:rsidRPr="00AC7477">
              <w:rPr>
                <w:rFonts w:ascii="Times New Roman" w:hAnsi="Times New Roman" w:cs="Times New Roman"/>
              </w:rPr>
              <w:t xml:space="preserve"> филиал по  Усть-Пристанскому району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5447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  <w:color w:val="000000" w:themeColor="text1"/>
              </w:rPr>
              <w:t>Урок финансовой грамотности</w:t>
            </w:r>
          </w:p>
        </w:tc>
        <w:tc>
          <w:tcPr>
            <w:tcW w:w="2415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Финансово-кредитная организация</w:t>
            </w:r>
          </w:p>
        </w:tc>
        <w:tc>
          <w:tcPr>
            <w:tcW w:w="4809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Представитель ПАО Сбербанк Донских А.П.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004641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19.04.2024</w:t>
            </w:r>
          </w:p>
        </w:tc>
        <w:tc>
          <w:tcPr>
            <w:tcW w:w="5447" w:type="dxa"/>
          </w:tcPr>
          <w:p w:rsidR="00E70D78" w:rsidRPr="00AC7477" w:rsidRDefault="00E70D78" w:rsidP="00726797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Мастер-класс по изготовлению</w:t>
            </w:r>
            <w:r w:rsidR="008E5759">
              <w:rPr>
                <w:rFonts w:ascii="Times New Roman" w:hAnsi="Times New Roman" w:cs="Times New Roman"/>
              </w:rPr>
              <w:t xml:space="preserve"> праздничных лент и</w:t>
            </w:r>
            <w:r w:rsidRPr="00AC7477">
              <w:rPr>
                <w:rFonts w:ascii="Times New Roman" w:hAnsi="Times New Roman" w:cs="Times New Roman"/>
              </w:rPr>
              <w:t xml:space="preserve"> открыток к 9 Мая</w:t>
            </w:r>
            <w:r w:rsidR="008E575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415" w:type="dxa"/>
          </w:tcPr>
          <w:p w:rsidR="00687828" w:rsidRPr="00AC7477" w:rsidRDefault="00687828" w:rsidP="00687828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Актив ЦОСП</w:t>
            </w:r>
          </w:p>
          <w:p w:rsidR="00687828" w:rsidRPr="00AC7477" w:rsidRDefault="00E70D78" w:rsidP="00687828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Специалист АХО </w:t>
            </w:r>
          </w:p>
          <w:p w:rsidR="00E70D78" w:rsidRPr="00AC7477" w:rsidRDefault="00687828" w:rsidP="00687828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Клиентской</w:t>
            </w:r>
            <w:r w:rsidR="00E70D78" w:rsidRPr="00AC7477">
              <w:rPr>
                <w:rFonts w:ascii="Times New Roman" w:hAnsi="Times New Roman" w:cs="Times New Roman"/>
              </w:rPr>
              <w:t xml:space="preserve"> служб</w:t>
            </w:r>
            <w:r w:rsidRPr="00AC7477">
              <w:rPr>
                <w:rFonts w:ascii="Times New Roman" w:hAnsi="Times New Roman" w:cs="Times New Roman"/>
              </w:rPr>
              <w:t>ы</w:t>
            </w:r>
            <w:r w:rsidR="00E70D78" w:rsidRPr="00AC7477">
              <w:rPr>
                <w:rFonts w:ascii="Times New Roman" w:hAnsi="Times New Roman" w:cs="Times New Roman"/>
              </w:rPr>
              <w:t xml:space="preserve"> в Усть-Пристанском </w:t>
            </w:r>
            <w:r w:rsidR="00E70D78" w:rsidRPr="00AC7477"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4809" w:type="dxa"/>
          </w:tcPr>
          <w:p w:rsidR="00E70D78" w:rsidRPr="00AC7477" w:rsidRDefault="008E5759" w:rsidP="00A8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Проскурина Л.П.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004641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lastRenderedPageBreak/>
              <w:t>23.04.2024</w:t>
            </w:r>
          </w:p>
        </w:tc>
        <w:tc>
          <w:tcPr>
            <w:tcW w:w="5447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 w:rsidRPr="00AC7477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AC7477">
              <w:rPr>
                <w:rFonts w:ascii="Times New Roman" w:hAnsi="Times New Roman" w:cs="Times New Roman"/>
              </w:rPr>
              <w:t xml:space="preserve"> системы (инфаркт)</w:t>
            </w:r>
          </w:p>
        </w:tc>
        <w:tc>
          <w:tcPr>
            <w:tcW w:w="2415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КГБУЗ Усть-Пристанская ЦРБ</w:t>
            </w:r>
          </w:p>
        </w:tc>
        <w:tc>
          <w:tcPr>
            <w:tcW w:w="4809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Врач Усть-Пристанской ЦРБ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004641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447" w:type="dxa"/>
          </w:tcPr>
          <w:p w:rsidR="00E70D78" w:rsidRPr="00AC7477" w:rsidRDefault="00E70D78" w:rsidP="00C56FEE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Подготовка маскировочных сетей для участников СВО</w:t>
            </w:r>
          </w:p>
        </w:tc>
        <w:tc>
          <w:tcPr>
            <w:tcW w:w="2415" w:type="dxa"/>
          </w:tcPr>
          <w:p w:rsidR="00E70D78" w:rsidRPr="00AC7477" w:rsidRDefault="00E70D78" w:rsidP="00C56FEE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09" w:type="dxa"/>
          </w:tcPr>
          <w:p w:rsidR="00E70D78" w:rsidRPr="00AC7477" w:rsidRDefault="00E70D78" w:rsidP="00C56FEE">
            <w:pPr>
              <w:rPr>
                <w:rFonts w:ascii="Times New Roman" w:hAnsi="Times New Roman" w:cs="Times New Roman"/>
              </w:rPr>
            </w:pP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03.05.2024</w:t>
            </w:r>
          </w:p>
        </w:tc>
        <w:tc>
          <w:tcPr>
            <w:tcW w:w="5447" w:type="dxa"/>
          </w:tcPr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  <w:proofErr w:type="spellStart"/>
            <w:r w:rsidRPr="00AC7477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AC7477">
              <w:rPr>
                <w:rFonts w:ascii="Times New Roman" w:hAnsi="Times New Roman" w:cs="Times New Roman"/>
              </w:rPr>
              <w:t xml:space="preserve"> «Алтай в годы Великой Отечественной войны»</w:t>
            </w:r>
          </w:p>
        </w:tc>
        <w:tc>
          <w:tcPr>
            <w:tcW w:w="2415" w:type="dxa"/>
          </w:tcPr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МКУК "Усть-Пристанский многофункциональный культурный центр"</w:t>
            </w:r>
          </w:p>
        </w:tc>
        <w:tc>
          <w:tcPr>
            <w:tcW w:w="4809" w:type="dxa"/>
          </w:tcPr>
          <w:p w:rsidR="00E70D78" w:rsidRPr="00AC7477" w:rsidRDefault="00E70D78" w:rsidP="00A82D2D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Специалисты МКУК "Усть-Пристанский многофункциональный культурный центр"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004641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447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Урок компьютерной грамотности «Как с помощью электронных сервисов и услуг заказать справку о размере пенсии, подать заявление о смене доставки пенсии»</w:t>
            </w:r>
          </w:p>
        </w:tc>
        <w:tc>
          <w:tcPr>
            <w:tcW w:w="2415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Руководитель КС </w:t>
            </w:r>
            <w:proofErr w:type="spellStart"/>
            <w:r w:rsidRPr="00AC7477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AC7477">
              <w:rPr>
                <w:rFonts w:ascii="Times New Roman" w:hAnsi="Times New Roman" w:cs="Times New Roman"/>
              </w:rPr>
              <w:t xml:space="preserve"> С.Н.</w:t>
            </w:r>
            <w:r w:rsidR="00A26EBA">
              <w:rPr>
                <w:rFonts w:ascii="Times New Roman" w:hAnsi="Times New Roman" w:cs="Times New Roman"/>
              </w:rPr>
              <w:t>, специалисты клиентской службы</w:t>
            </w:r>
          </w:p>
        </w:tc>
        <w:tc>
          <w:tcPr>
            <w:tcW w:w="4809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</w:p>
        </w:tc>
      </w:tr>
      <w:tr w:rsidR="00E70D78" w:rsidRPr="00F63D80" w:rsidTr="00D97A15">
        <w:trPr>
          <w:trHeight w:val="1555"/>
        </w:trPr>
        <w:tc>
          <w:tcPr>
            <w:tcW w:w="2321" w:type="dxa"/>
          </w:tcPr>
          <w:p w:rsidR="00E70D78" w:rsidRPr="00AC7477" w:rsidRDefault="00E70D78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14.05.2024</w:t>
            </w:r>
          </w:p>
        </w:tc>
        <w:tc>
          <w:tcPr>
            <w:tcW w:w="5447" w:type="dxa"/>
          </w:tcPr>
          <w:p w:rsidR="00E70D78" w:rsidRPr="00AC7477" w:rsidRDefault="00E70D78" w:rsidP="004A50DC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Что такое «Субсидия на оплату жилого помещения и коммунальных услуг»</w:t>
            </w:r>
          </w:p>
        </w:tc>
        <w:tc>
          <w:tcPr>
            <w:tcW w:w="2415" w:type="dxa"/>
          </w:tcPr>
          <w:p w:rsidR="00E70D78" w:rsidRPr="00AC7477" w:rsidRDefault="00E70D78" w:rsidP="002332C6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Управление социальной защиты населения по Усть-Пристанскому району </w:t>
            </w:r>
          </w:p>
        </w:tc>
        <w:tc>
          <w:tcPr>
            <w:tcW w:w="4809" w:type="dxa"/>
          </w:tcPr>
          <w:p w:rsidR="00E70D78" w:rsidRPr="00AC7477" w:rsidRDefault="00E70D78" w:rsidP="00A26EBA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Специалист </w:t>
            </w:r>
            <w:r w:rsidR="00A26EBA">
              <w:rPr>
                <w:rFonts w:ascii="Times New Roman" w:hAnsi="Times New Roman" w:cs="Times New Roman"/>
              </w:rPr>
              <w:t xml:space="preserve">КГКУ </w:t>
            </w:r>
            <w:r w:rsidR="00A26EBA" w:rsidRPr="00A26EBA">
              <w:rPr>
                <w:rFonts w:ascii="Times New Roman" w:hAnsi="Times New Roman" w:cs="Times New Roman"/>
              </w:rPr>
              <w:t>"</w:t>
            </w:r>
            <w:r w:rsidR="00A26EBA">
              <w:rPr>
                <w:rFonts w:ascii="Times New Roman" w:hAnsi="Times New Roman" w:cs="Times New Roman"/>
              </w:rPr>
              <w:t>У</w:t>
            </w:r>
            <w:r w:rsidR="00A26EBA" w:rsidRPr="00A26EBA">
              <w:rPr>
                <w:rFonts w:ascii="Times New Roman" w:hAnsi="Times New Roman" w:cs="Times New Roman"/>
              </w:rPr>
              <w:t xml:space="preserve">правление социальной защиты населения по </w:t>
            </w:r>
            <w:r w:rsidR="00A26EBA">
              <w:rPr>
                <w:rFonts w:ascii="Times New Roman" w:hAnsi="Times New Roman" w:cs="Times New Roman"/>
              </w:rPr>
              <w:t>У</w:t>
            </w:r>
            <w:r w:rsidR="00A26EBA" w:rsidRPr="00A26EBA">
              <w:rPr>
                <w:rFonts w:ascii="Times New Roman" w:hAnsi="Times New Roman" w:cs="Times New Roman"/>
              </w:rPr>
              <w:t>сть-</w:t>
            </w:r>
            <w:r w:rsidR="00A26EBA">
              <w:rPr>
                <w:rFonts w:ascii="Times New Roman" w:hAnsi="Times New Roman" w:cs="Times New Roman"/>
              </w:rPr>
              <w:t>П</w:t>
            </w:r>
            <w:r w:rsidR="00A26EBA" w:rsidRPr="00A26EBA">
              <w:rPr>
                <w:rFonts w:ascii="Times New Roman" w:hAnsi="Times New Roman" w:cs="Times New Roman"/>
              </w:rPr>
              <w:t>ристанскому району"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004641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17.05.2024</w:t>
            </w:r>
          </w:p>
        </w:tc>
        <w:tc>
          <w:tcPr>
            <w:tcW w:w="5447" w:type="dxa"/>
          </w:tcPr>
          <w:p w:rsidR="00E70D78" w:rsidRPr="00302894" w:rsidRDefault="00E70D78" w:rsidP="00675AC1">
            <w:pPr>
              <w:rPr>
                <w:rFonts w:ascii="Times New Roman" w:hAnsi="Times New Roman" w:cs="Times New Roman"/>
              </w:rPr>
            </w:pPr>
            <w:r w:rsidRPr="00302894">
              <w:rPr>
                <w:rFonts w:ascii="Times New Roman" w:hAnsi="Times New Roman" w:cs="Times New Roman"/>
              </w:rPr>
              <w:t>Мастер класс по рукоделию</w:t>
            </w:r>
          </w:p>
        </w:tc>
        <w:tc>
          <w:tcPr>
            <w:tcW w:w="2415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09" w:type="dxa"/>
          </w:tcPr>
          <w:p w:rsidR="00E70D78" w:rsidRPr="00AC7477" w:rsidRDefault="00437136" w:rsidP="0067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Л.П.</w:t>
            </w:r>
          </w:p>
        </w:tc>
      </w:tr>
      <w:tr w:rsidR="00E70D78" w:rsidRPr="00F63D80" w:rsidTr="00D97A15">
        <w:trPr>
          <w:trHeight w:val="70"/>
        </w:trPr>
        <w:tc>
          <w:tcPr>
            <w:tcW w:w="2321" w:type="dxa"/>
          </w:tcPr>
          <w:p w:rsidR="00E70D78" w:rsidRPr="00AC7477" w:rsidRDefault="00E70D78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447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«Навигатор в мире </w:t>
            </w:r>
            <w:proofErr w:type="spellStart"/>
            <w:r w:rsidRPr="00AC7477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C7477">
              <w:rPr>
                <w:rFonts w:ascii="Times New Roman" w:hAnsi="Times New Roman" w:cs="Times New Roman"/>
              </w:rPr>
              <w:t>. Услуги МФЦ»</w:t>
            </w:r>
          </w:p>
        </w:tc>
        <w:tc>
          <w:tcPr>
            <w:tcW w:w="2415" w:type="dxa"/>
          </w:tcPr>
          <w:p w:rsidR="00E70D78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Руководитель КС </w:t>
            </w:r>
            <w:proofErr w:type="spellStart"/>
            <w:r w:rsidRPr="00AC7477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AC7477">
              <w:rPr>
                <w:rFonts w:ascii="Times New Roman" w:hAnsi="Times New Roman" w:cs="Times New Roman"/>
              </w:rPr>
              <w:t xml:space="preserve"> С.Н.</w:t>
            </w:r>
            <w:r w:rsidR="008A517D">
              <w:rPr>
                <w:rFonts w:ascii="Times New Roman" w:hAnsi="Times New Roman" w:cs="Times New Roman"/>
              </w:rPr>
              <w:t>, специалист</w:t>
            </w:r>
          </w:p>
          <w:p w:rsidR="008A517D" w:rsidRPr="00AC7477" w:rsidRDefault="008A517D" w:rsidP="008A517D">
            <w:pPr>
              <w:rPr>
                <w:rFonts w:ascii="Times New Roman" w:hAnsi="Times New Roman" w:cs="Times New Roman"/>
              </w:rPr>
            </w:pPr>
            <w:r w:rsidRPr="008A517D">
              <w:rPr>
                <w:rFonts w:ascii="Times New Roman" w:hAnsi="Times New Roman" w:cs="Times New Roman"/>
              </w:rPr>
              <w:t>Усть-Пристанск</w:t>
            </w:r>
            <w:r>
              <w:rPr>
                <w:rFonts w:ascii="Times New Roman" w:hAnsi="Times New Roman" w:cs="Times New Roman"/>
              </w:rPr>
              <w:t>ого</w:t>
            </w:r>
            <w:r w:rsidRPr="008A517D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8A517D">
              <w:rPr>
                <w:rFonts w:ascii="Times New Roman" w:hAnsi="Times New Roman" w:cs="Times New Roman"/>
              </w:rPr>
              <w:t xml:space="preserve"> КАУ "МФЦ Алтайского края"</w:t>
            </w:r>
          </w:p>
        </w:tc>
        <w:tc>
          <w:tcPr>
            <w:tcW w:w="4809" w:type="dxa"/>
          </w:tcPr>
          <w:p w:rsidR="00E70D78" w:rsidRPr="00AC7477" w:rsidRDefault="008A517D" w:rsidP="008A5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E70D78" w:rsidRPr="00AC7477">
              <w:rPr>
                <w:rFonts w:ascii="Times New Roman" w:hAnsi="Times New Roman" w:cs="Times New Roman"/>
              </w:rPr>
              <w:t xml:space="preserve"> </w:t>
            </w:r>
            <w:r w:rsidRPr="008A517D">
              <w:rPr>
                <w:rFonts w:ascii="Times New Roman" w:hAnsi="Times New Roman" w:cs="Times New Roman"/>
              </w:rPr>
              <w:t>Усть-Пристанск</w:t>
            </w:r>
            <w:r>
              <w:rPr>
                <w:rFonts w:ascii="Times New Roman" w:hAnsi="Times New Roman" w:cs="Times New Roman"/>
              </w:rPr>
              <w:t>ого</w:t>
            </w:r>
            <w:r w:rsidRPr="008A517D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8A517D">
              <w:rPr>
                <w:rFonts w:ascii="Times New Roman" w:hAnsi="Times New Roman" w:cs="Times New Roman"/>
              </w:rPr>
              <w:t xml:space="preserve"> КАУ "МФЦ Алтайского края"</w:t>
            </w:r>
          </w:p>
        </w:tc>
      </w:tr>
      <w:tr w:rsidR="00E70D78" w:rsidRPr="00F63D80" w:rsidTr="00D97A15">
        <w:trPr>
          <w:trHeight w:val="1140"/>
        </w:trPr>
        <w:tc>
          <w:tcPr>
            <w:tcW w:w="2321" w:type="dxa"/>
          </w:tcPr>
          <w:p w:rsidR="00E70D78" w:rsidRPr="00AC7477" w:rsidRDefault="00E70D78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447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Профилактика заболеваний  старшего поколения (онкология)</w:t>
            </w:r>
          </w:p>
        </w:tc>
        <w:tc>
          <w:tcPr>
            <w:tcW w:w="2415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КГБУЗ Усть-Пристанская ЦРБ</w:t>
            </w:r>
          </w:p>
        </w:tc>
        <w:tc>
          <w:tcPr>
            <w:tcW w:w="4809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Врач Усть-Пристанской ЦРБ</w:t>
            </w: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447" w:type="dxa"/>
          </w:tcPr>
          <w:p w:rsidR="00E70D78" w:rsidRPr="00AC7477" w:rsidRDefault="00E70D78" w:rsidP="00B31502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Встреча любителей садоводов-огородников. «Делимся секретами»</w:t>
            </w:r>
          </w:p>
        </w:tc>
        <w:tc>
          <w:tcPr>
            <w:tcW w:w="2415" w:type="dxa"/>
          </w:tcPr>
          <w:p w:rsidR="00E70D78" w:rsidRPr="00AC7477" w:rsidRDefault="00E70D78" w:rsidP="00871DFF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09" w:type="dxa"/>
          </w:tcPr>
          <w:p w:rsidR="00E70D78" w:rsidRPr="00AC7477" w:rsidRDefault="00E70D78">
            <w:pPr>
              <w:rPr>
                <w:rFonts w:ascii="Times New Roman" w:hAnsi="Times New Roman" w:cs="Times New Roman"/>
              </w:rPr>
            </w:pPr>
          </w:p>
        </w:tc>
      </w:tr>
      <w:tr w:rsidR="00E70D78" w:rsidRPr="00F63D80" w:rsidTr="00D97A15">
        <w:tc>
          <w:tcPr>
            <w:tcW w:w="2321" w:type="dxa"/>
          </w:tcPr>
          <w:p w:rsidR="00E70D78" w:rsidRPr="00AC7477" w:rsidRDefault="00E70D78" w:rsidP="007A5583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447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Соревнования по шахматам, шашкам</w:t>
            </w:r>
          </w:p>
        </w:tc>
        <w:tc>
          <w:tcPr>
            <w:tcW w:w="2415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09" w:type="dxa"/>
          </w:tcPr>
          <w:p w:rsidR="00E70D78" w:rsidRPr="00AC7477" w:rsidRDefault="00E70D78" w:rsidP="00675AC1">
            <w:pPr>
              <w:rPr>
                <w:rFonts w:ascii="Times New Roman" w:hAnsi="Times New Roman" w:cs="Times New Roman"/>
              </w:rPr>
            </w:pPr>
          </w:p>
        </w:tc>
      </w:tr>
      <w:tr w:rsidR="00564CBA" w:rsidRPr="00F63D80" w:rsidTr="00D97A15">
        <w:tc>
          <w:tcPr>
            <w:tcW w:w="2321" w:type="dxa"/>
          </w:tcPr>
          <w:p w:rsidR="00564CBA" w:rsidRPr="00AC7477" w:rsidRDefault="00564CBA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447" w:type="dxa"/>
          </w:tcPr>
          <w:p w:rsidR="00564CBA" w:rsidRPr="00AC7477" w:rsidRDefault="00564CBA" w:rsidP="00E26DF6">
            <w:pPr>
              <w:rPr>
                <w:rFonts w:ascii="Times New Roman" w:hAnsi="Times New Roman" w:cs="Times New Roman"/>
              </w:rPr>
            </w:pPr>
            <w:proofErr w:type="spellStart"/>
            <w:r w:rsidRPr="00AC7477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AC7477">
              <w:rPr>
                <w:rFonts w:ascii="Times New Roman" w:hAnsi="Times New Roman" w:cs="Times New Roman"/>
              </w:rPr>
              <w:t xml:space="preserve"> СФР. Выплата компенсации по уходу за престарелыми гражданами</w:t>
            </w:r>
          </w:p>
        </w:tc>
        <w:tc>
          <w:tcPr>
            <w:tcW w:w="2415" w:type="dxa"/>
          </w:tcPr>
          <w:p w:rsidR="00564CBA" w:rsidRPr="00AC7477" w:rsidRDefault="00564CBA" w:rsidP="007975BF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Клиентская служба в Усть-Пристанском районе</w:t>
            </w:r>
          </w:p>
        </w:tc>
        <w:tc>
          <w:tcPr>
            <w:tcW w:w="4809" w:type="dxa"/>
          </w:tcPr>
          <w:p w:rsidR="00564CBA" w:rsidRPr="00AC7477" w:rsidRDefault="00564CBA" w:rsidP="00564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</w:t>
            </w:r>
            <w:r w:rsidRPr="00AC7477">
              <w:rPr>
                <w:rFonts w:ascii="Times New Roman" w:hAnsi="Times New Roman" w:cs="Times New Roman"/>
              </w:rPr>
              <w:t>лиентск</w:t>
            </w:r>
            <w:r>
              <w:rPr>
                <w:rFonts w:ascii="Times New Roman" w:hAnsi="Times New Roman" w:cs="Times New Roman"/>
              </w:rPr>
              <w:t>ой</w:t>
            </w:r>
            <w:r w:rsidRPr="00AC7477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AC7477">
              <w:rPr>
                <w:rFonts w:ascii="Times New Roman" w:hAnsi="Times New Roman" w:cs="Times New Roman"/>
              </w:rPr>
              <w:t xml:space="preserve"> в Усть-Пристанском районе</w:t>
            </w:r>
          </w:p>
        </w:tc>
      </w:tr>
      <w:tr w:rsidR="00564CBA" w:rsidRPr="00F63D80" w:rsidTr="00D97A15">
        <w:tc>
          <w:tcPr>
            <w:tcW w:w="2321" w:type="dxa"/>
          </w:tcPr>
          <w:p w:rsidR="00564CBA" w:rsidRPr="00AC7477" w:rsidRDefault="00564CBA" w:rsidP="007A5583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07.06.2024</w:t>
            </w:r>
          </w:p>
        </w:tc>
        <w:tc>
          <w:tcPr>
            <w:tcW w:w="5447" w:type="dxa"/>
          </w:tcPr>
          <w:p w:rsidR="00564CBA" w:rsidRPr="000F50DD" w:rsidRDefault="00564CBA" w:rsidP="00E63BFE">
            <w:pPr>
              <w:rPr>
                <w:rFonts w:ascii="Times New Roman" w:hAnsi="Times New Roman" w:cs="Times New Roman"/>
                <w:highlight w:val="yellow"/>
              </w:rPr>
            </w:pPr>
            <w:r w:rsidRPr="00302894">
              <w:rPr>
                <w:rFonts w:ascii="Times New Roman" w:hAnsi="Times New Roman" w:cs="Times New Roman"/>
              </w:rPr>
              <w:t>Мастер класс по рукоделию</w:t>
            </w:r>
          </w:p>
        </w:tc>
        <w:tc>
          <w:tcPr>
            <w:tcW w:w="2415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809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Л.П.</w:t>
            </w:r>
          </w:p>
        </w:tc>
      </w:tr>
      <w:tr w:rsidR="00564CBA" w:rsidRPr="00F63D80" w:rsidTr="00D97A15">
        <w:tc>
          <w:tcPr>
            <w:tcW w:w="2321" w:type="dxa"/>
          </w:tcPr>
          <w:p w:rsidR="00564CBA" w:rsidRPr="00AC7477" w:rsidRDefault="00564CBA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10.06.2024</w:t>
            </w:r>
          </w:p>
        </w:tc>
        <w:tc>
          <w:tcPr>
            <w:tcW w:w="5447" w:type="dxa"/>
          </w:tcPr>
          <w:p w:rsidR="00564CBA" w:rsidRPr="00AC7477" w:rsidRDefault="00564CBA" w:rsidP="00D97A15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Консультация адвоката</w:t>
            </w:r>
          </w:p>
        </w:tc>
        <w:tc>
          <w:tcPr>
            <w:tcW w:w="2415" w:type="dxa"/>
          </w:tcPr>
          <w:p w:rsidR="00564CBA" w:rsidRPr="00AC7477" w:rsidRDefault="00564CBA" w:rsidP="00D97A15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Некоммерческая организация Алтайского краевая </w:t>
            </w:r>
            <w:r w:rsidRPr="00AC7477">
              <w:rPr>
                <w:rFonts w:ascii="Times New Roman" w:hAnsi="Times New Roman" w:cs="Times New Roman"/>
              </w:rPr>
              <w:lastRenderedPageBreak/>
              <w:t xml:space="preserve">коллегия адвокатов Филиал адвокатский офис Черкашина А.В. </w:t>
            </w:r>
          </w:p>
        </w:tc>
        <w:tc>
          <w:tcPr>
            <w:tcW w:w="4809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lastRenderedPageBreak/>
              <w:t>Адвокат Черкашин А.В.</w:t>
            </w:r>
          </w:p>
        </w:tc>
      </w:tr>
      <w:tr w:rsidR="00564CBA" w:rsidRPr="00F63D80" w:rsidTr="00D97A15">
        <w:tc>
          <w:tcPr>
            <w:tcW w:w="2321" w:type="dxa"/>
          </w:tcPr>
          <w:p w:rsidR="00564CBA" w:rsidRPr="00AC7477" w:rsidRDefault="00564CBA" w:rsidP="007A5583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lastRenderedPageBreak/>
              <w:t>14.06.2024</w:t>
            </w:r>
          </w:p>
        </w:tc>
        <w:tc>
          <w:tcPr>
            <w:tcW w:w="5447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Консультация нотариуса</w:t>
            </w:r>
          </w:p>
        </w:tc>
        <w:tc>
          <w:tcPr>
            <w:tcW w:w="2415" w:type="dxa"/>
          </w:tcPr>
          <w:p w:rsidR="00564CBA" w:rsidRPr="00AC7477" w:rsidRDefault="00564CBA" w:rsidP="00E56964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Руководитель  КС </w:t>
            </w:r>
            <w:proofErr w:type="spellStart"/>
            <w:r w:rsidRPr="00AC7477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AC7477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4809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Нотариус Сапрыкина А.В.</w:t>
            </w:r>
          </w:p>
        </w:tc>
      </w:tr>
      <w:tr w:rsidR="00564CBA" w:rsidRPr="00F63D80" w:rsidTr="00D97A15">
        <w:tc>
          <w:tcPr>
            <w:tcW w:w="2321" w:type="dxa"/>
          </w:tcPr>
          <w:p w:rsidR="00564CBA" w:rsidRPr="00AC7477" w:rsidRDefault="00564CBA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447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О мерах социальной поддержки отдельным категориям ветеранов</w:t>
            </w:r>
          </w:p>
        </w:tc>
        <w:tc>
          <w:tcPr>
            <w:tcW w:w="2415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Управление социальной защиты населения по Усть-Пристанскому району </w:t>
            </w:r>
          </w:p>
        </w:tc>
        <w:tc>
          <w:tcPr>
            <w:tcW w:w="4809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КГКУ </w:t>
            </w:r>
            <w:r w:rsidRPr="00A26EB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У</w:t>
            </w:r>
            <w:r w:rsidRPr="00A26EBA">
              <w:rPr>
                <w:rFonts w:ascii="Times New Roman" w:hAnsi="Times New Roman" w:cs="Times New Roman"/>
              </w:rPr>
              <w:t xml:space="preserve">правление социальной защиты населения по </w:t>
            </w:r>
            <w:r>
              <w:rPr>
                <w:rFonts w:ascii="Times New Roman" w:hAnsi="Times New Roman" w:cs="Times New Roman"/>
              </w:rPr>
              <w:t>У</w:t>
            </w:r>
            <w:r w:rsidRPr="00A26EBA">
              <w:rPr>
                <w:rFonts w:ascii="Times New Roman" w:hAnsi="Times New Roman" w:cs="Times New Roman"/>
              </w:rPr>
              <w:t>сть-</w:t>
            </w:r>
            <w:r>
              <w:rPr>
                <w:rFonts w:ascii="Times New Roman" w:hAnsi="Times New Roman" w:cs="Times New Roman"/>
              </w:rPr>
              <w:t>П</w:t>
            </w:r>
            <w:r w:rsidRPr="00A26EBA">
              <w:rPr>
                <w:rFonts w:ascii="Times New Roman" w:hAnsi="Times New Roman" w:cs="Times New Roman"/>
              </w:rPr>
              <w:t>ристанскому району"</w:t>
            </w:r>
          </w:p>
        </w:tc>
      </w:tr>
      <w:tr w:rsidR="00564CBA" w:rsidRPr="00F63D80" w:rsidTr="00D97A15">
        <w:tc>
          <w:tcPr>
            <w:tcW w:w="2321" w:type="dxa"/>
          </w:tcPr>
          <w:p w:rsidR="00564CBA" w:rsidRPr="00AC7477" w:rsidRDefault="00564CBA" w:rsidP="007A5583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447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Профилактика заболеваний  старшего поколения. Сахарный диабет</w:t>
            </w:r>
          </w:p>
        </w:tc>
        <w:tc>
          <w:tcPr>
            <w:tcW w:w="2415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КГБУЗ Усть-Пристанская ЦРБ</w:t>
            </w:r>
          </w:p>
        </w:tc>
        <w:tc>
          <w:tcPr>
            <w:tcW w:w="4809" w:type="dxa"/>
          </w:tcPr>
          <w:p w:rsidR="00564CBA" w:rsidRPr="00AC7477" w:rsidRDefault="00564CBA" w:rsidP="00675AC1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Врач Усть-Пристанской ЦРБ</w:t>
            </w:r>
          </w:p>
        </w:tc>
      </w:tr>
      <w:tr w:rsidR="00564CBA" w:rsidRPr="00F63D80" w:rsidTr="00D97A15">
        <w:tc>
          <w:tcPr>
            <w:tcW w:w="2321" w:type="dxa"/>
          </w:tcPr>
          <w:p w:rsidR="00564CBA" w:rsidRPr="00AC7477" w:rsidRDefault="00564CBA" w:rsidP="002529E0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24.06.2024</w:t>
            </w:r>
          </w:p>
        </w:tc>
        <w:tc>
          <w:tcPr>
            <w:tcW w:w="5447" w:type="dxa"/>
          </w:tcPr>
          <w:p w:rsidR="00564CBA" w:rsidRPr="00AC7477" w:rsidRDefault="00564CBA" w:rsidP="00A82D2D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Услуги МФЦ</w:t>
            </w:r>
          </w:p>
        </w:tc>
        <w:tc>
          <w:tcPr>
            <w:tcW w:w="2415" w:type="dxa"/>
          </w:tcPr>
          <w:p w:rsidR="00564CBA" w:rsidRPr="00AC7477" w:rsidRDefault="00564CBA" w:rsidP="00A82D2D">
            <w:pPr>
              <w:rPr>
                <w:rFonts w:ascii="Times New Roman" w:hAnsi="Times New Roman" w:cs="Times New Roman"/>
              </w:rPr>
            </w:pPr>
            <w:r w:rsidRPr="008A517D">
              <w:rPr>
                <w:rFonts w:ascii="Times New Roman" w:hAnsi="Times New Roman" w:cs="Times New Roman"/>
              </w:rPr>
              <w:t>Усть-Пристанский филиал КАУ "МФЦ Алтайского края"</w:t>
            </w:r>
          </w:p>
        </w:tc>
        <w:tc>
          <w:tcPr>
            <w:tcW w:w="4809" w:type="dxa"/>
          </w:tcPr>
          <w:p w:rsidR="00564CBA" w:rsidRPr="00AC7477" w:rsidRDefault="00564CBA" w:rsidP="008A5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AC7477">
              <w:rPr>
                <w:rFonts w:ascii="Times New Roman" w:hAnsi="Times New Roman" w:cs="Times New Roman"/>
              </w:rPr>
              <w:t xml:space="preserve"> </w:t>
            </w:r>
            <w:r w:rsidRPr="008A517D">
              <w:rPr>
                <w:rFonts w:ascii="Times New Roman" w:hAnsi="Times New Roman" w:cs="Times New Roman"/>
              </w:rPr>
              <w:t>Усть-Пристанский филиал КАУ "МФЦ Алтайского края"</w:t>
            </w:r>
          </w:p>
        </w:tc>
      </w:tr>
      <w:tr w:rsidR="000852AF" w:rsidRPr="00F63D80" w:rsidTr="00D97A15">
        <w:tc>
          <w:tcPr>
            <w:tcW w:w="2321" w:type="dxa"/>
          </w:tcPr>
          <w:p w:rsidR="000852AF" w:rsidRPr="00AC7477" w:rsidRDefault="000852AF" w:rsidP="007A5583">
            <w:pPr>
              <w:rPr>
                <w:rFonts w:ascii="Times New Roman" w:hAnsi="Times New Roman" w:cs="Times New Roman"/>
                <w:b/>
              </w:rPr>
            </w:pPr>
            <w:r w:rsidRPr="00AC7477">
              <w:rPr>
                <w:rFonts w:ascii="Times New Roman" w:hAnsi="Times New Roman" w:cs="Times New Roman"/>
                <w:b/>
              </w:rPr>
              <w:t>28.06.2024</w:t>
            </w:r>
          </w:p>
        </w:tc>
        <w:tc>
          <w:tcPr>
            <w:tcW w:w="5447" w:type="dxa"/>
          </w:tcPr>
          <w:p w:rsidR="000852AF" w:rsidRPr="00AC7477" w:rsidRDefault="000852AF" w:rsidP="00B17372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Уроки компьютерной грамотности</w:t>
            </w:r>
          </w:p>
        </w:tc>
        <w:tc>
          <w:tcPr>
            <w:tcW w:w="2415" w:type="dxa"/>
          </w:tcPr>
          <w:p w:rsidR="000852AF" w:rsidRPr="00AC7477" w:rsidRDefault="000852AF" w:rsidP="00E67982">
            <w:pPr>
              <w:rPr>
                <w:rFonts w:ascii="Times New Roman" w:hAnsi="Times New Roman" w:cs="Times New Roman"/>
              </w:rPr>
            </w:pPr>
            <w:r w:rsidRPr="00AC7477">
              <w:rPr>
                <w:rFonts w:ascii="Times New Roman" w:hAnsi="Times New Roman" w:cs="Times New Roman"/>
              </w:rPr>
              <w:t>КС в Усть-Пристанском районе</w:t>
            </w:r>
          </w:p>
        </w:tc>
        <w:tc>
          <w:tcPr>
            <w:tcW w:w="4809" w:type="dxa"/>
          </w:tcPr>
          <w:p w:rsidR="000852AF" w:rsidRPr="00AC7477" w:rsidRDefault="000852AF" w:rsidP="00CF4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к</w:t>
            </w:r>
            <w:r w:rsidRPr="00AC7477">
              <w:rPr>
                <w:rFonts w:ascii="Times New Roman" w:hAnsi="Times New Roman" w:cs="Times New Roman"/>
              </w:rPr>
              <w:t>лиентск</w:t>
            </w:r>
            <w:r>
              <w:rPr>
                <w:rFonts w:ascii="Times New Roman" w:hAnsi="Times New Roman" w:cs="Times New Roman"/>
              </w:rPr>
              <w:t>ой</w:t>
            </w:r>
            <w:r w:rsidRPr="00AC7477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ы</w:t>
            </w:r>
            <w:r w:rsidRPr="00AC7477">
              <w:rPr>
                <w:rFonts w:ascii="Times New Roman" w:hAnsi="Times New Roman" w:cs="Times New Roman"/>
              </w:rPr>
              <w:t xml:space="preserve"> в Усть-Пристанском районе</w:t>
            </w:r>
          </w:p>
        </w:tc>
      </w:tr>
    </w:tbl>
    <w:p w:rsidR="00D30AF8" w:rsidRPr="00D30AF8" w:rsidRDefault="00D30AF8" w:rsidP="00874A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0AF8" w:rsidRPr="00D30AF8" w:rsidSect="00730CFD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54D"/>
    <w:rsid w:val="00004641"/>
    <w:rsid w:val="00015333"/>
    <w:rsid w:val="00021A6A"/>
    <w:rsid w:val="00037929"/>
    <w:rsid w:val="00041159"/>
    <w:rsid w:val="00051AC8"/>
    <w:rsid w:val="000738FB"/>
    <w:rsid w:val="00074667"/>
    <w:rsid w:val="0008119F"/>
    <w:rsid w:val="000826C3"/>
    <w:rsid w:val="000852AF"/>
    <w:rsid w:val="000C200D"/>
    <w:rsid w:val="000D159F"/>
    <w:rsid w:val="000D4103"/>
    <w:rsid w:val="000F50DD"/>
    <w:rsid w:val="000F7FFC"/>
    <w:rsid w:val="001119B8"/>
    <w:rsid w:val="0013246E"/>
    <w:rsid w:val="00171F94"/>
    <w:rsid w:val="0019025A"/>
    <w:rsid w:val="00197C1B"/>
    <w:rsid w:val="00197F89"/>
    <w:rsid w:val="001B21C2"/>
    <w:rsid w:val="001D42A7"/>
    <w:rsid w:val="001F14C8"/>
    <w:rsid w:val="001F540A"/>
    <w:rsid w:val="0020079F"/>
    <w:rsid w:val="00205F13"/>
    <w:rsid w:val="00210A0F"/>
    <w:rsid w:val="00210E6F"/>
    <w:rsid w:val="00215EA3"/>
    <w:rsid w:val="0023071D"/>
    <w:rsid w:val="002332C6"/>
    <w:rsid w:val="00234DF9"/>
    <w:rsid w:val="00235D22"/>
    <w:rsid w:val="002529E0"/>
    <w:rsid w:val="002814B8"/>
    <w:rsid w:val="00292DFB"/>
    <w:rsid w:val="00294F69"/>
    <w:rsid w:val="002A2876"/>
    <w:rsid w:val="002A59EE"/>
    <w:rsid w:val="002A7A91"/>
    <w:rsid w:val="002C7969"/>
    <w:rsid w:val="002D62C3"/>
    <w:rsid w:val="002E0086"/>
    <w:rsid w:val="002E0635"/>
    <w:rsid w:val="002E3C3C"/>
    <w:rsid w:val="002F0FB4"/>
    <w:rsid w:val="00302894"/>
    <w:rsid w:val="00310993"/>
    <w:rsid w:val="0032607B"/>
    <w:rsid w:val="00332C49"/>
    <w:rsid w:val="00364F57"/>
    <w:rsid w:val="003C3E6E"/>
    <w:rsid w:val="003D6275"/>
    <w:rsid w:val="003F6BE1"/>
    <w:rsid w:val="003F7B31"/>
    <w:rsid w:val="00435CF7"/>
    <w:rsid w:val="00437136"/>
    <w:rsid w:val="004A1EFC"/>
    <w:rsid w:val="004A50DC"/>
    <w:rsid w:val="004C3E5E"/>
    <w:rsid w:val="004C75DA"/>
    <w:rsid w:val="004D2C62"/>
    <w:rsid w:val="004E3DD5"/>
    <w:rsid w:val="00502728"/>
    <w:rsid w:val="00516093"/>
    <w:rsid w:val="00525D81"/>
    <w:rsid w:val="005515DA"/>
    <w:rsid w:val="00556B3E"/>
    <w:rsid w:val="00557728"/>
    <w:rsid w:val="005630F6"/>
    <w:rsid w:val="00564CBA"/>
    <w:rsid w:val="00577BA6"/>
    <w:rsid w:val="00583682"/>
    <w:rsid w:val="00585D71"/>
    <w:rsid w:val="00586FA0"/>
    <w:rsid w:val="00591805"/>
    <w:rsid w:val="005A29CC"/>
    <w:rsid w:val="005B6B84"/>
    <w:rsid w:val="005F7EE8"/>
    <w:rsid w:val="00601B81"/>
    <w:rsid w:val="006213FE"/>
    <w:rsid w:val="00633100"/>
    <w:rsid w:val="00635754"/>
    <w:rsid w:val="00673A02"/>
    <w:rsid w:val="006851A5"/>
    <w:rsid w:val="00686BA0"/>
    <w:rsid w:val="00687828"/>
    <w:rsid w:val="006B7EEA"/>
    <w:rsid w:val="006C6433"/>
    <w:rsid w:val="006C64D1"/>
    <w:rsid w:val="00721068"/>
    <w:rsid w:val="00726797"/>
    <w:rsid w:val="00730CFD"/>
    <w:rsid w:val="0073731F"/>
    <w:rsid w:val="00741B62"/>
    <w:rsid w:val="00754DDA"/>
    <w:rsid w:val="00782936"/>
    <w:rsid w:val="007975BF"/>
    <w:rsid w:val="007A1515"/>
    <w:rsid w:val="007A5583"/>
    <w:rsid w:val="007D54D6"/>
    <w:rsid w:val="007D5D44"/>
    <w:rsid w:val="007E0C27"/>
    <w:rsid w:val="007E1569"/>
    <w:rsid w:val="007E1F5D"/>
    <w:rsid w:val="0081059E"/>
    <w:rsid w:val="00810F45"/>
    <w:rsid w:val="008135B7"/>
    <w:rsid w:val="00834CAD"/>
    <w:rsid w:val="00841144"/>
    <w:rsid w:val="00841711"/>
    <w:rsid w:val="008441D0"/>
    <w:rsid w:val="008701F0"/>
    <w:rsid w:val="00871DFF"/>
    <w:rsid w:val="00874A20"/>
    <w:rsid w:val="008A1B8B"/>
    <w:rsid w:val="008A517D"/>
    <w:rsid w:val="008D1B82"/>
    <w:rsid w:val="008E34BB"/>
    <w:rsid w:val="008E4729"/>
    <w:rsid w:val="008E5759"/>
    <w:rsid w:val="008F0D6D"/>
    <w:rsid w:val="0090700C"/>
    <w:rsid w:val="00912D80"/>
    <w:rsid w:val="00947FD6"/>
    <w:rsid w:val="00957558"/>
    <w:rsid w:val="00961C08"/>
    <w:rsid w:val="00963B31"/>
    <w:rsid w:val="0096709F"/>
    <w:rsid w:val="00975686"/>
    <w:rsid w:val="00983CF9"/>
    <w:rsid w:val="0099048F"/>
    <w:rsid w:val="009D095C"/>
    <w:rsid w:val="009D49E4"/>
    <w:rsid w:val="009E0532"/>
    <w:rsid w:val="00A048DB"/>
    <w:rsid w:val="00A1424A"/>
    <w:rsid w:val="00A26D34"/>
    <w:rsid w:val="00A26EBA"/>
    <w:rsid w:val="00A37575"/>
    <w:rsid w:val="00A6067E"/>
    <w:rsid w:val="00A7378D"/>
    <w:rsid w:val="00A943A0"/>
    <w:rsid w:val="00AC6A80"/>
    <w:rsid w:val="00AC7477"/>
    <w:rsid w:val="00AD139F"/>
    <w:rsid w:val="00AE1DB7"/>
    <w:rsid w:val="00AF2E0C"/>
    <w:rsid w:val="00AF6455"/>
    <w:rsid w:val="00B16822"/>
    <w:rsid w:val="00B17372"/>
    <w:rsid w:val="00B2746D"/>
    <w:rsid w:val="00B313E3"/>
    <w:rsid w:val="00B31502"/>
    <w:rsid w:val="00B62695"/>
    <w:rsid w:val="00B659CB"/>
    <w:rsid w:val="00B74FB7"/>
    <w:rsid w:val="00B756C2"/>
    <w:rsid w:val="00B96AC1"/>
    <w:rsid w:val="00BD65C1"/>
    <w:rsid w:val="00BE72AA"/>
    <w:rsid w:val="00C178E6"/>
    <w:rsid w:val="00C25622"/>
    <w:rsid w:val="00C50E01"/>
    <w:rsid w:val="00C66B45"/>
    <w:rsid w:val="00C82D2F"/>
    <w:rsid w:val="00C8576C"/>
    <w:rsid w:val="00C946E4"/>
    <w:rsid w:val="00CA1AFB"/>
    <w:rsid w:val="00CB01F0"/>
    <w:rsid w:val="00CB0FAC"/>
    <w:rsid w:val="00CF5460"/>
    <w:rsid w:val="00D30AF8"/>
    <w:rsid w:val="00D45ADB"/>
    <w:rsid w:val="00D71F65"/>
    <w:rsid w:val="00D7229C"/>
    <w:rsid w:val="00D72C4C"/>
    <w:rsid w:val="00D75DEB"/>
    <w:rsid w:val="00D93F91"/>
    <w:rsid w:val="00D97A15"/>
    <w:rsid w:val="00DA6A2D"/>
    <w:rsid w:val="00DC66CB"/>
    <w:rsid w:val="00DD3D9D"/>
    <w:rsid w:val="00DD3FCF"/>
    <w:rsid w:val="00DE0479"/>
    <w:rsid w:val="00DE2E90"/>
    <w:rsid w:val="00DF1CAF"/>
    <w:rsid w:val="00DF7264"/>
    <w:rsid w:val="00E12B80"/>
    <w:rsid w:val="00E26DF6"/>
    <w:rsid w:val="00E27F7B"/>
    <w:rsid w:val="00E320D2"/>
    <w:rsid w:val="00E44CF5"/>
    <w:rsid w:val="00E44FD0"/>
    <w:rsid w:val="00E53F0B"/>
    <w:rsid w:val="00E56964"/>
    <w:rsid w:val="00E63BFE"/>
    <w:rsid w:val="00E67982"/>
    <w:rsid w:val="00E70D78"/>
    <w:rsid w:val="00E844A7"/>
    <w:rsid w:val="00E85FA1"/>
    <w:rsid w:val="00EB4008"/>
    <w:rsid w:val="00EB7F9D"/>
    <w:rsid w:val="00ED183E"/>
    <w:rsid w:val="00EF47C6"/>
    <w:rsid w:val="00F46050"/>
    <w:rsid w:val="00F50EFA"/>
    <w:rsid w:val="00F63D80"/>
    <w:rsid w:val="00F81FD1"/>
    <w:rsid w:val="00F90907"/>
    <w:rsid w:val="00FA4FDE"/>
    <w:rsid w:val="00FB6CEA"/>
    <w:rsid w:val="00FC1AD2"/>
    <w:rsid w:val="00FC50E7"/>
    <w:rsid w:val="00FD1E70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E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E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116</cp:revision>
  <cp:lastPrinted>2024-03-22T04:36:00Z</cp:lastPrinted>
  <dcterms:created xsi:type="dcterms:W3CDTF">2024-02-12T11:36:00Z</dcterms:created>
  <dcterms:modified xsi:type="dcterms:W3CDTF">2024-04-04T04:26:00Z</dcterms:modified>
</cp:coreProperties>
</file>